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0F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0F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FFE0A-00EC-4665-9E87-3A6CB9AC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2022-04-08T08:07:00Z</dcterms:modified>
</cp:coreProperties>
</file>